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F5" w:rsidRDefault="009C0F2F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关于2020年信息科技全真模拟练习系统（互联网版本）</w:t>
      </w:r>
    </w:p>
    <w:p w:rsidR="00F100F5" w:rsidRDefault="009C0F2F">
      <w:pPr>
        <w:jc w:val="center"/>
        <w:rPr>
          <w:rFonts w:ascii="华文中宋" w:eastAsia="华文中宋" w:hAnsi="华文中宋" w:cs="Times New Roman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正式上线的通知</w:t>
      </w:r>
    </w:p>
    <w:p w:rsidR="00F100F5" w:rsidRDefault="00F100F5">
      <w:pPr>
        <w:rPr>
          <w:rFonts w:cs="Times New Roman"/>
        </w:rPr>
      </w:pPr>
    </w:p>
    <w:p w:rsidR="00F100F5" w:rsidRDefault="00C73B19">
      <w:p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各位考生</w:t>
      </w:r>
      <w:r w:rsidR="009C0F2F">
        <w:rPr>
          <w:rFonts w:ascii="仿宋_GB2312" w:eastAsia="仿宋_GB2312" w:cs="仿宋_GB2312" w:hint="eastAsia"/>
          <w:sz w:val="28"/>
          <w:szCs w:val="28"/>
        </w:rPr>
        <w:t>：</w:t>
      </w:r>
    </w:p>
    <w:p w:rsidR="00F100F5" w:rsidRDefault="009C0F2F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2020年普通高中学业水平合格性考试信息科技考试将于7月13日正式举行，为了让广大考生提前熟悉此项上机考试的软件平台，</w:t>
      </w:r>
      <w:r w:rsidR="007130F6">
        <w:rPr>
          <w:rFonts w:ascii="仿宋_GB2312" w:eastAsia="仿宋_GB2312" w:cs="仿宋_GB2312" w:hint="eastAsia"/>
          <w:sz w:val="28"/>
          <w:szCs w:val="28"/>
        </w:rPr>
        <w:t>教育考试</w:t>
      </w:r>
      <w:r w:rsidR="00C97C4C">
        <w:rPr>
          <w:rFonts w:ascii="仿宋_GB2312" w:eastAsia="仿宋_GB2312" w:cs="仿宋_GB2312" w:hint="eastAsia"/>
          <w:sz w:val="28"/>
          <w:szCs w:val="28"/>
        </w:rPr>
        <w:t>院将推出线上全真模拟练习系统，提供一套</w:t>
      </w:r>
      <w:proofErr w:type="gramStart"/>
      <w:r w:rsidR="00C97C4C">
        <w:rPr>
          <w:rFonts w:ascii="仿宋_GB2312" w:eastAsia="仿宋_GB2312" w:cs="仿宋_GB2312" w:hint="eastAsia"/>
          <w:sz w:val="28"/>
          <w:szCs w:val="28"/>
        </w:rPr>
        <w:t>练习卷供参加</w:t>
      </w:r>
      <w:proofErr w:type="gramEnd"/>
      <w:r w:rsidR="00C97C4C">
        <w:rPr>
          <w:rFonts w:ascii="仿宋_GB2312" w:eastAsia="仿宋_GB2312" w:cs="仿宋_GB2312" w:hint="eastAsia"/>
          <w:sz w:val="28"/>
          <w:szCs w:val="28"/>
        </w:rPr>
        <w:t>信息科技考试的考生试做。</w:t>
      </w:r>
      <w:r w:rsidR="001B52CC">
        <w:rPr>
          <w:rFonts w:ascii="仿宋_GB2312" w:eastAsia="仿宋_GB2312" w:cs="仿宋_GB2312" w:hint="eastAsia"/>
          <w:sz w:val="28"/>
          <w:szCs w:val="28"/>
        </w:rPr>
        <w:t>请</w:t>
      </w:r>
      <w:r>
        <w:rPr>
          <w:rFonts w:ascii="仿宋_GB2312" w:eastAsia="仿宋_GB2312" w:cs="仿宋_GB2312" w:hint="eastAsia"/>
          <w:sz w:val="28"/>
          <w:szCs w:val="28"/>
        </w:rPr>
        <w:t>考生于2020年6月8日9:00起可登录网址</w:t>
      </w:r>
      <w:r>
        <w:rPr>
          <w:rStyle w:val="a5"/>
          <w:rFonts w:ascii="仿宋_GB2312" w:eastAsia="仿宋_GB2312" w:cs="仿宋_GB2312" w:hint="eastAsia"/>
          <w:sz w:val="28"/>
          <w:szCs w:val="28"/>
        </w:rPr>
        <w:t>https://ittest.shmeea.edu.cn:8001/</w:t>
      </w:r>
      <w:r>
        <w:rPr>
          <w:rFonts w:ascii="仿宋_GB2312" w:eastAsia="仿宋_GB2312" w:cs="仿宋_GB2312" w:hint="eastAsia"/>
          <w:sz w:val="28"/>
          <w:szCs w:val="28"/>
        </w:rPr>
        <w:t>，用户名为信息科技合格考报名号，初始密码为12345678，登录界面后首先点击“下载模拟软件及考生须知”，安装模拟软件，并认真阅读后进行模拟练习，以便熟悉考试平台的操作。</w:t>
      </w:r>
    </w:p>
    <w:p w:rsidR="00F100F5" w:rsidRDefault="009C0F2F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请注意：由于软件架构的差异，练习系统的个别地方仍然不能完全模拟正式考试系统，考生务必注意系统中的重点提示。</w:t>
      </w:r>
    </w:p>
    <w:p w:rsidR="00F100F5" w:rsidRDefault="009C0F2F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练习系统的技术支持信息如下：</w:t>
      </w:r>
    </w:p>
    <w:p w:rsidR="00F100F5" w:rsidRDefault="009C0F2F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技术支持</w:t>
      </w:r>
      <w:r>
        <w:rPr>
          <w:rFonts w:ascii="仿宋_GB2312" w:eastAsia="仿宋_GB2312" w:cs="仿宋_GB2312"/>
          <w:sz w:val="28"/>
          <w:szCs w:val="28"/>
        </w:rPr>
        <w:t>QQ</w:t>
      </w:r>
      <w:r>
        <w:rPr>
          <w:rFonts w:ascii="仿宋_GB2312" w:eastAsia="仿宋_GB2312" w:cs="仿宋_GB2312" w:hint="eastAsia"/>
          <w:sz w:val="28"/>
          <w:szCs w:val="28"/>
        </w:rPr>
        <w:t>：</w:t>
      </w:r>
      <w:r>
        <w:rPr>
          <w:rFonts w:ascii="仿宋_GB2312" w:eastAsia="仿宋_GB2312" w:cs="仿宋_GB2312"/>
          <w:sz w:val="28"/>
          <w:szCs w:val="28"/>
        </w:rPr>
        <w:t xml:space="preserve"> 2964293467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58327883</w:t>
      </w:r>
      <w:r>
        <w:rPr>
          <w:rFonts w:ascii="仿宋_GB2312" w:eastAsia="仿宋_GB2312" w:cs="仿宋_GB2312" w:hint="eastAsia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58327884</w:t>
      </w:r>
    </w:p>
    <w:p w:rsidR="00F100F5" w:rsidRDefault="009C0F2F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服务时间截止至2020年7月12日（每天</w:t>
      </w:r>
      <w:r>
        <w:rPr>
          <w:rFonts w:ascii="仿宋_GB2312" w:eastAsia="仿宋_GB2312" w:cs="仿宋_GB2312"/>
          <w:sz w:val="28"/>
          <w:szCs w:val="28"/>
        </w:rPr>
        <w:t>9:00-18:00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p w:rsidR="00F100F5" w:rsidRDefault="00F100F5">
      <w:pPr>
        <w:ind w:firstLineChars="200" w:firstLine="560"/>
        <w:rPr>
          <w:rFonts w:ascii="仿宋_GB2312" w:eastAsia="仿宋_GB2312" w:cs="Times New Roman"/>
          <w:sz w:val="28"/>
          <w:szCs w:val="28"/>
        </w:rPr>
      </w:pPr>
      <w:bookmarkStart w:id="0" w:name="_GoBack"/>
      <w:bookmarkEnd w:id="0"/>
    </w:p>
    <w:p w:rsidR="00F100F5" w:rsidRDefault="00854057" w:rsidP="00854057">
      <w:pPr>
        <w:ind w:right="560" w:firstLineChars="200" w:firstLine="560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                               </w:t>
      </w:r>
      <w:r w:rsidR="009C0F2F">
        <w:rPr>
          <w:rFonts w:ascii="仿宋_GB2312" w:eastAsia="仿宋_GB2312" w:cs="仿宋_GB2312" w:hint="eastAsia"/>
          <w:sz w:val="28"/>
          <w:szCs w:val="28"/>
        </w:rPr>
        <w:t>上海市教育考试院</w:t>
      </w:r>
    </w:p>
    <w:p w:rsidR="00854057" w:rsidRDefault="00854057" w:rsidP="00854057">
      <w:pPr>
        <w:ind w:right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                                     黄浦区教育考试中心</w:t>
      </w:r>
    </w:p>
    <w:p w:rsidR="00F100F5" w:rsidRDefault="00854057" w:rsidP="00854057">
      <w:pPr>
        <w:ind w:right="700" w:firstLineChars="200" w:firstLine="560"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                                </w:t>
      </w:r>
      <w:r w:rsidR="009C0F2F">
        <w:rPr>
          <w:rFonts w:ascii="仿宋_GB2312" w:eastAsia="仿宋_GB2312" w:cs="仿宋_GB2312" w:hint="eastAsia"/>
          <w:sz w:val="28"/>
          <w:szCs w:val="28"/>
        </w:rPr>
        <w:t>2020年6月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 w:rsidR="009C0F2F">
        <w:rPr>
          <w:rFonts w:ascii="仿宋_GB2312" w:eastAsia="仿宋_GB2312" w:cs="仿宋_GB2312" w:hint="eastAsia"/>
          <w:sz w:val="28"/>
          <w:szCs w:val="28"/>
        </w:rPr>
        <w:t>日</w:t>
      </w:r>
    </w:p>
    <w:sectPr w:rsidR="00F100F5" w:rsidSect="00F10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AF" w:rsidRDefault="002234AF" w:rsidP="005B17C3">
      <w:r>
        <w:separator/>
      </w:r>
    </w:p>
  </w:endnote>
  <w:endnote w:type="continuationSeparator" w:id="0">
    <w:p w:rsidR="002234AF" w:rsidRDefault="002234AF" w:rsidP="005B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AF" w:rsidRDefault="002234AF" w:rsidP="005B17C3">
      <w:r>
        <w:separator/>
      </w:r>
    </w:p>
  </w:footnote>
  <w:footnote w:type="continuationSeparator" w:id="0">
    <w:p w:rsidR="002234AF" w:rsidRDefault="002234AF" w:rsidP="005B1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CB5A76"/>
    <w:rsid w:val="00001F42"/>
    <w:rsid w:val="00022E8B"/>
    <w:rsid w:val="00047218"/>
    <w:rsid w:val="0006427C"/>
    <w:rsid w:val="0006625B"/>
    <w:rsid w:val="0007096D"/>
    <w:rsid w:val="000A445B"/>
    <w:rsid w:val="000C457B"/>
    <w:rsid w:val="000D5D4C"/>
    <w:rsid w:val="000E7B64"/>
    <w:rsid w:val="00105FB2"/>
    <w:rsid w:val="00140AE0"/>
    <w:rsid w:val="001505F3"/>
    <w:rsid w:val="00156E21"/>
    <w:rsid w:val="00172AEC"/>
    <w:rsid w:val="00172EDE"/>
    <w:rsid w:val="001A07D5"/>
    <w:rsid w:val="001B52CC"/>
    <w:rsid w:val="001E0A23"/>
    <w:rsid w:val="001F075B"/>
    <w:rsid w:val="002007C2"/>
    <w:rsid w:val="00210857"/>
    <w:rsid w:val="002120B5"/>
    <w:rsid w:val="002234AF"/>
    <w:rsid w:val="00224446"/>
    <w:rsid w:val="00236101"/>
    <w:rsid w:val="002377CA"/>
    <w:rsid w:val="00253BCC"/>
    <w:rsid w:val="00280709"/>
    <w:rsid w:val="002B43F8"/>
    <w:rsid w:val="002D7F3D"/>
    <w:rsid w:val="002E5955"/>
    <w:rsid w:val="002F5924"/>
    <w:rsid w:val="00301755"/>
    <w:rsid w:val="003467C8"/>
    <w:rsid w:val="003A0DAA"/>
    <w:rsid w:val="003D00B7"/>
    <w:rsid w:val="003D2628"/>
    <w:rsid w:val="003D29E6"/>
    <w:rsid w:val="003E360C"/>
    <w:rsid w:val="00405374"/>
    <w:rsid w:val="00441477"/>
    <w:rsid w:val="004435AF"/>
    <w:rsid w:val="00470596"/>
    <w:rsid w:val="00473637"/>
    <w:rsid w:val="004737FA"/>
    <w:rsid w:val="00484919"/>
    <w:rsid w:val="004A039B"/>
    <w:rsid w:val="004E7EA8"/>
    <w:rsid w:val="004F6F4D"/>
    <w:rsid w:val="00512F7D"/>
    <w:rsid w:val="00527F4C"/>
    <w:rsid w:val="00567BAE"/>
    <w:rsid w:val="00571EAF"/>
    <w:rsid w:val="005B17C3"/>
    <w:rsid w:val="005E3F73"/>
    <w:rsid w:val="005F7F3F"/>
    <w:rsid w:val="006025AF"/>
    <w:rsid w:val="0060587D"/>
    <w:rsid w:val="00623A07"/>
    <w:rsid w:val="006266EA"/>
    <w:rsid w:val="0065240E"/>
    <w:rsid w:val="0066220E"/>
    <w:rsid w:val="00670F61"/>
    <w:rsid w:val="00673B13"/>
    <w:rsid w:val="00685245"/>
    <w:rsid w:val="00697740"/>
    <w:rsid w:val="00697FE7"/>
    <w:rsid w:val="006A3654"/>
    <w:rsid w:val="006B121A"/>
    <w:rsid w:val="006D4F38"/>
    <w:rsid w:val="007130F6"/>
    <w:rsid w:val="007312C6"/>
    <w:rsid w:val="00775939"/>
    <w:rsid w:val="00786DEB"/>
    <w:rsid w:val="007946C8"/>
    <w:rsid w:val="007A1182"/>
    <w:rsid w:val="007D38E2"/>
    <w:rsid w:val="007F1EC6"/>
    <w:rsid w:val="007F6320"/>
    <w:rsid w:val="00801028"/>
    <w:rsid w:val="008026B6"/>
    <w:rsid w:val="008344F9"/>
    <w:rsid w:val="00847959"/>
    <w:rsid w:val="00854057"/>
    <w:rsid w:val="00880121"/>
    <w:rsid w:val="008B2ED7"/>
    <w:rsid w:val="008D134C"/>
    <w:rsid w:val="008F5487"/>
    <w:rsid w:val="00930CC4"/>
    <w:rsid w:val="00944B76"/>
    <w:rsid w:val="009947F1"/>
    <w:rsid w:val="009A0A77"/>
    <w:rsid w:val="009C0F2F"/>
    <w:rsid w:val="00A15573"/>
    <w:rsid w:val="00A242D2"/>
    <w:rsid w:val="00A5418D"/>
    <w:rsid w:val="00A82BA6"/>
    <w:rsid w:val="00AD4A48"/>
    <w:rsid w:val="00AD6061"/>
    <w:rsid w:val="00AF4CF3"/>
    <w:rsid w:val="00B1142D"/>
    <w:rsid w:val="00B34BE2"/>
    <w:rsid w:val="00B51AB3"/>
    <w:rsid w:val="00B5211D"/>
    <w:rsid w:val="00BD206F"/>
    <w:rsid w:val="00C0173E"/>
    <w:rsid w:val="00C12165"/>
    <w:rsid w:val="00C42FFD"/>
    <w:rsid w:val="00C55E52"/>
    <w:rsid w:val="00C61535"/>
    <w:rsid w:val="00C73B19"/>
    <w:rsid w:val="00C97C4C"/>
    <w:rsid w:val="00CA7E9C"/>
    <w:rsid w:val="00CB1D9D"/>
    <w:rsid w:val="00CB5A76"/>
    <w:rsid w:val="00CB6FA4"/>
    <w:rsid w:val="00CD409A"/>
    <w:rsid w:val="00CD5E67"/>
    <w:rsid w:val="00D135BB"/>
    <w:rsid w:val="00D21D7A"/>
    <w:rsid w:val="00D621A0"/>
    <w:rsid w:val="00D86FE0"/>
    <w:rsid w:val="00D92793"/>
    <w:rsid w:val="00DA2E7F"/>
    <w:rsid w:val="00DA3BBB"/>
    <w:rsid w:val="00DC68F2"/>
    <w:rsid w:val="00DF2E14"/>
    <w:rsid w:val="00DF735A"/>
    <w:rsid w:val="00E02864"/>
    <w:rsid w:val="00E03DB2"/>
    <w:rsid w:val="00E10C52"/>
    <w:rsid w:val="00E53312"/>
    <w:rsid w:val="00EA0C01"/>
    <w:rsid w:val="00EA1208"/>
    <w:rsid w:val="00EE1AB4"/>
    <w:rsid w:val="00F100F5"/>
    <w:rsid w:val="00F56514"/>
    <w:rsid w:val="00F813BE"/>
    <w:rsid w:val="00F852F9"/>
    <w:rsid w:val="00F946F4"/>
    <w:rsid w:val="00FA3F07"/>
    <w:rsid w:val="00FA624C"/>
    <w:rsid w:val="00FD4B53"/>
    <w:rsid w:val="00FD6A08"/>
    <w:rsid w:val="00FE23FE"/>
    <w:rsid w:val="00FF6B84"/>
    <w:rsid w:val="02DB1192"/>
    <w:rsid w:val="03B01155"/>
    <w:rsid w:val="05805933"/>
    <w:rsid w:val="07B92E8A"/>
    <w:rsid w:val="0C554D7A"/>
    <w:rsid w:val="0D1B091A"/>
    <w:rsid w:val="10347CCD"/>
    <w:rsid w:val="1638773C"/>
    <w:rsid w:val="1697072E"/>
    <w:rsid w:val="1AB22A35"/>
    <w:rsid w:val="202C3658"/>
    <w:rsid w:val="2126578C"/>
    <w:rsid w:val="21A47760"/>
    <w:rsid w:val="252D1846"/>
    <w:rsid w:val="2B082723"/>
    <w:rsid w:val="2B5F0578"/>
    <w:rsid w:val="2B83003C"/>
    <w:rsid w:val="306F70EE"/>
    <w:rsid w:val="31AD59DC"/>
    <w:rsid w:val="34223993"/>
    <w:rsid w:val="3EA712BC"/>
    <w:rsid w:val="3F6875E5"/>
    <w:rsid w:val="41796E9D"/>
    <w:rsid w:val="43A56372"/>
    <w:rsid w:val="446A4D16"/>
    <w:rsid w:val="46F3441D"/>
    <w:rsid w:val="47B32315"/>
    <w:rsid w:val="50BB2F3F"/>
    <w:rsid w:val="542A263B"/>
    <w:rsid w:val="5B6B685E"/>
    <w:rsid w:val="5EDA3FB4"/>
    <w:rsid w:val="64A95A8A"/>
    <w:rsid w:val="65454AEE"/>
    <w:rsid w:val="67F55102"/>
    <w:rsid w:val="6E571BEF"/>
    <w:rsid w:val="71413B4C"/>
    <w:rsid w:val="726A4C83"/>
    <w:rsid w:val="7BD2530E"/>
    <w:rsid w:val="7FA2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F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10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1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F100F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locked/>
    <w:rsid w:val="00F100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100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Company>P R C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袁德玲</dc:creator>
  <cp:lastModifiedBy>lenovo</cp:lastModifiedBy>
  <cp:revision>19</cp:revision>
  <dcterms:created xsi:type="dcterms:W3CDTF">2018-05-03T02:26:00Z</dcterms:created>
  <dcterms:modified xsi:type="dcterms:W3CDTF">2020-06-02T10:29:00Z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